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9B02F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A97DA6" w:rsidRPr="00A97DA6">
        <w:rPr>
          <w:rFonts w:ascii="Arial" w:hAnsi="Arial" w:cs="Arial"/>
        </w:rPr>
        <w:t xml:space="preserve">ministerský rada </w:t>
      </w:r>
      <w:r w:rsidR="009B02F6">
        <w:rPr>
          <w:rFonts w:ascii="Arial" w:hAnsi="Arial" w:cs="Arial"/>
        </w:rPr>
        <w:t>v</w:t>
      </w:r>
      <w:r w:rsidR="00A97DA6" w:rsidRPr="00A97DA6">
        <w:rPr>
          <w:rFonts w:ascii="Arial" w:hAnsi="Arial" w:cs="Arial"/>
        </w:rPr>
        <w:t xml:space="preserve"> oddělení </w:t>
      </w:r>
      <w:r w:rsidR="004D3DAA">
        <w:rPr>
          <w:rFonts w:ascii="Arial" w:hAnsi="Arial" w:cs="Arial"/>
        </w:rPr>
        <w:t>koncepčním</w:t>
      </w:r>
      <w:r w:rsidR="00A97DA6" w:rsidRPr="00A97DA6">
        <w:rPr>
          <w:rFonts w:ascii="Arial" w:hAnsi="Arial" w:cs="Arial"/>
        </w:rPr>
        <w:t xml:space="preserve"> NAÚ</w:t>
      </w:r>
      <w:r w:rsidR="004D3DAA">
        <w:rPr>
          <w:rFonts w:ascii="Arial" w:hAnsi="Arial" w:cs="Arial"/>
        </w:rPr>
        <w:t xml:space="preserve"> – č. j.:</w:t>
      </w:r>
      <w:r w:rsidR="004D3DAA">
        <w:rPr>
          <w:rFonts w:ascii="Arial" w:hAnsi="Arial" w:cs="Arial"/>
        </w:rPr>
        <w:t>MSMT-20902/2017-2</w:t>
      </w:r>
      <w:bookmarkStart w:id="0" w:name="_GoBack"/>
      <w:bookmarkEnd w:id="0"/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340"/>
    <w:rsid w:val="00220C0C"/>
    <w:rsid w:val="00264F6E"/>
    <w:rsid w:val="0027311D"/>
    <w:rsid w:val="002E4573"/>
    <w:rsid w:val="003400BC"/>
    <w:rsid w:val="003512C1"/>
    <w:rsid w:val="003676F0"/>
    <w:rsid w:val="00396C18"/>
    <w:rsid w:val="003C3D42"/>
    <w:rsid w:val="0041557F"/>
    <w:rsid w:val="004752D5"/>
    <w:rsid w:val="004D3DAA"/>
    <w:rsid w:val="004F41D4"/>
    <w:rsid w:val="004F52B6"/>
    <w:rsid w:val="005C2140"/>
    <w:rsid w:val="00664724"/>
    <w:rsid w:val="006900D6"/>
    <w:rsid w:val="007555E8"/>
    <w:rsid w:val="0075621A"/>
    <w:rsid w:val="007B0030"/>
    <w:rsid w:val="00856302"/>
    <w:rsid w:val="00944F8C"/>
    <w:rsid w:val="00967FF7"/>
    <w:rsid w:val="009B02F6"/>
    <w:rsid w:val="009D33D9"/>
    <w:rsid w:val="00A62737"/>
    <w:rsid w:val="00A97DA6"/>
    <w:rsid w:val="00B0622D"/>
    <w:rsid w:val="00B63C5C"/>
    <w:rsid w:val="00C04939"/>
    <w:rsid w:val="00C87E79"/>
    <w:rsid w:val="00CA259E"/>
    <w:rsid w:val="00CC21AF"/>
    <w:rsid w:val="00D341E7"/>
    <w:rsid w:val="00D73475"/>
    <w:rsid w:val="00D86837"/>
    <w:rsid w:val="00D972C8"/>
    <w:rsid w:val="00DC5A50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9</cp:revision>
  <cp:lastPrinted>2015-09-24T12:06:00Z</cp:lastPrinted>
  <dcterms:created xsi:type="dcterms:W3CDTF">2017-03-21T13:31:00Z</dcterms:created>
  <dcterms:modified xsi:type="dcterms:W3CDTF">2017-08-03T17:22:00Z</dcterms:modified>
</cp:coreProperties>
</file>