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7921A" w14:textId="77777777" w:rsidR="005734DE" w:rsidRPr="003861B6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3861B6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466CBEF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6190A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5B6748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5F60B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14:paraId="770CE95F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1D87F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B6B0F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14:paraId="12070002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8133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14:paraId="3226BBB7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FC29EF" w14:textId="77777777"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14:paraId="6EE1701E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714E0" w14:textId="77777777"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08B776" w14:textId="088C24E3"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 xml:space="preserve">zákona č. 89/2012 Sb., občanský zákoník, </w:t>
      </w:r>
      <w:r w:rsidR="00EE69ED">
        <w:rPr>
          <w:rFonts w:ascii="Arial" w:hAnsi="Arial" w:cs="Arial"/>
        </w:rPr>
        <w:t xml:space="preserve">v platném znění, </w:t>
      </w:r>
      <w:r w:rsidR="005734DE" w:rsidRPr="001745F4">
        <w:rPr>
          <w:rFonts w:ascii="Arial" w:hAnsi="Arial" w:cs="Arial"/>
        </w:rPr>
        <w:t>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14:paraId="2D72D46E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4C3A08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B15FA" w14:textId="77777777"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670630" w14:textId="77777777"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654EB4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9458D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3E1D4C" w14:textId="77777777"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F6B5D0" w14:textId="77777777"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14:paraId="2EA9D829" w14:textId="77777777" w:rsidR="005734DE" w:rsidRPr="001745F4" w:rsidRDefault="005734DE" w:rsidP="005734DE">
      <w:pPr>
        <w:rPr>
          <w:rFonts w:ascii="Arial" w:hAnsi="Arial" w:cs="Arial"/>
        </w:rPr>
      </w:pPr>
    </w:p>
    <w:p w14:paraId="44D67071" w14:textId="77777777" w:rsidR="005734DE" w:rsidRPr="001745F4" w:rsidRDefault="005734DE" w:rsidP="005734DE">
      <w:pPr>
        <w:rPr>
          <w:rFonts w:ascii="Arial" w:hAnsi="Arial" w:cs="Arial"/>
        </w:rPr>
      </w:pPr>
    </w:p>
    <w:p w14:paraId="71A466D4" w14:textId="77777777" w:rsidR="005734DE" w:rsidRPr="001745F4" w:rsidRDefault="005734DE" w:rsidP="005734DE">
      <w:pPr>
        <w:rPr>
          <w:rFonts w:ascii="Arial" w:hAnsi="Arial" w:cs="Arial"/>
        </w:rPr>
      </w:pPr>
    </w:p>
    <w:p w14:paraId="4B09D3AB" w14:textId="77777777"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14:paraId="530A1C50" w14:textId="77777777"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A296B"/>
    <w:rsid w:val="000F72A2"/>
    <w:rsid w:val="001745F4"/>
    <w:rsid w:val="001E4DC7"/>
    <w:rsid w:val="00205ABA"/>
    <w:rsid w:val="0026789D"/>
    <w:rsid w:val="00341F4F"/>
    <w:rsid w:val="00373A08"/>
    <w:rsid w:val="003861B6"/>
    <w:rsid w:val="003C311A"/>
    <w:rsid w:val="003D08E3"/>
    <w:rsid w:val="005172B3"/>
    <w:rsid w:val="005734DE"/>
    <w:rsid w:val="005C253D"/>
    <w:rsid w:val="005F726C"/>
    <w:rsid w:val="00636A70"/>
    <w:rsid w:val="00671B53"/>
    <w:rsid w:val="006C0774"/>
    <w:rsid w:val="007A211E"/>
    <w:rsid w:val="007D3433"/>
    <w:rsid w:val="008A115C"/>
    <w:rsid w:val="008E2B89"/>
    <w:rsid w:val="009564FC"/>
    <w:rsid w:val="00A01EF0"/>
    <w:rsid w:val="00A95E4F"/>
    <w:rsid w:val="00AC044B"/>
    <w:rsid w:val="00C9037A"/>
    <w:rsid w:val="00CB550D"/>
    <w:rsid w:val="00DA6C84"/>
    <w:rsid w:val="00E7714C"/>
    <w:rsid w:val="00EE69ED"/>
    <w:rsid w:val="00F421A1"/>
    <w:rsid w:val="00FA6527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66CD"/>
  <w15:docId w15:val="{BBA05BF2-F438-47D5-9B42-A00FF40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Poskočilová Dita</cp:lastModifiedBy>
  <cp:revision>2</cp:revision>
  <cp:lastPrinted>2017-07-17T08:17:00Z</cp:lastPrinted>
  <dcterms:created xsi:type="dcterms:W3CDTF">2017-07-17T08:18:00Z</dcterms:created>
  <dcterms:modified xsi:type="dcterms:W3CDTF">2017-07-17T08:18:00Z</dcterms:modified>
</cp:coreProperties>
</file>