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CB" w:rsidRDefault="006342CB" w:rsidP="006342CB">
      <w:pPr>
        <w:pStyle w:val="Zkladntextodsazen"/>
        <w:ind w:firstLine="0"/>
        <w:jc w:val="left"/>
        <w:rPr>
          <w:rFonts w:eastAsia="Calibri"/>
          <w:b/>
        </w:rPr>
      </w:pPr>
      <w:r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</w:t>
      </w:r>
    </w:p>
    <w:p w:rsidR="006342CB" w:rsidRDefault="006342CB" w:rsidP="006342CB">
      <w:pPr>
        <w:spacing w:after="160"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:rsidR="006342CB" w:rsidRDefault="006342CB" w:rsidP="006342CB">
      <w:pPr>
        <w:spacing w:after="160"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spacing w:after="160" w:line="254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:rsidR="006342CB" w:rsidRDefault="006342CB" w:rsidP="006342CB">
      <w:pPr>
        <w:spacing w:after="160" w:line="254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:rsidR="006342CB" w:rsidRDefault="006342CB" w:rsidP="006342CB">
      <w:pPr>
        <w:spacing w:after="160" w:line="254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Anotace soutěže</w:t>
      </w:r>
    </w:p>
    <w:p w:rsidR="006342CB" w:rsidRDefault="006342CB" w:rsidP="006342CB">
      <w:pPr>
        <w:spacing w:line="254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soutěže. </w:t>
      </w:r>
    </w:p>
    <w:p w:rsidR="006342CB" w:rsidRDefault="006342CB" w:rsidP="006342CB">
      <w:pPr>
        <w:spacing w:line="254" w:lineRule="auto"/>
        <w:ind w:left="360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Cíle a priority soutěže</w:t>
      </w:r>
    </w:p>
    <w:p w:rsidR="006342CB" w:rsidRDefault="006342CB" w:rsidP="006342CB">
      <w:pPr>
        <w:spacing w:line="254" w:lineRule="auto"/>
        <w:ind w:left="360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</w:pPr>
      <w:r>
        <w:rPr>
          <w:b/>
        </w:rPr>
        <w:t>Obsah soutěže, témata a použité metody či přístupy</w:t>
      </w:r>
    </w:p>
    <w:p w:rsidR="006342CB" w:rsidRDefault="006342CB" w:rsidP="006342CB">
      <w:pPr>
        <w:spacing w:line="254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:rsidR="006342CB" w:rsidRDefault="006342CB" w:rsidP="006342CB">
      <w:pPr>
        <w:spacing w:line="254" w:lineRule="auto"/>
        <w:ind w:left="360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Zapojení pedagogů a odborných partnerů do soutěže</w:t>
      </w:r>
    </w:p>
    <w:p w:rsidR="006342CB" w:rsidRDefault="006342CB" w:rsidP="006342CB">
      <w:pPr>
        <w:spacing w:line="254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 xml:space="preserve">Dopad soutěže a odborné výstupy: </w:t>
      </w:r>
    </w:p>
    <w:p w:rsidR="006342CB" w:rsidRDefault="006342CB" w:rsidP="006342CB">
      <w:pPr>
        <w:spacing w:line="256" w:lineRule="auto"/>
        <w:ind w:left="720"/>
        <w:contextualSpacing/>
        <w:rPr>
          <w:b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Viditelnost soutěže a využití výsledků soutěže:</w:t>
      </w:r>
    </w:p>
    <w:p w:rsidR="006342CB" w:rsidRDefault="006342CB" w:rsidP="006342CB">
      <w:pPr>
        <w:spacing w:line="254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vaší soutěži veřejnost, popř. média (u tištěných článků připojte jejich kopii, u elektronických uveďte odkaz). Popište také, jak využíváte anebo šíříte zkušenosti získané na soutěži.</w:t>
      </w: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Vyhodnocení soutěže a návazné aktivity</w:t>
      </w:r>
    </w:p>
    <w:p w:rsidR="006342CB" w:rsidRDefault="006342CB" w:rsidP="006342CB">
      <w:pPr>
        <w:spacing w:line="254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vaši soutěž vyhodnocovali (průběžně i po jejím skončení) a shrňte jednotlivé výsledky hodnocení.</w:t>
      </w: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Statistické údaje</w:t>
      </w:r>
    </w:p>
    <w:p w:rsidR="006342CB" w:rsidRDefault="006342CB" w:rsidP="006342CB">
      <w:pPr>
        <w:spacing w:line="254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účastníků</w:t>
      </w:r>
    </w:p>
    <w:p w:rsidR="006342CB" w:rsidRDefault="006342CB" w:rsidP="006342CB">
      <w:pPr>
        <w:spacing w:line="254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doprovodu</w:t>
      </w: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</w:p>
    <w:p w:rsidR="006342CB" w:rsidRDefault="006342CB" w:rsidP="006342CB">
      <w:pPr>
        <w:spacing w:line="254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:rsidR="006342CB" w:rsidRDefault="006342CB" w:rsidP="006342CB">
      <w:pPr>
        <w:pStyle w:val="Zkladntextodsazen"/>
        <w:ind w:firstLine="0"/>
        <w:jc w:val="center"/>
      </w:pPr>
      <w:bookmarkStart w:id="0" w:name="_GoBack"/>
      <w:bookmarkEnd w:id="0"/>
    </w:p>
    <w:sectPr w:rsidR="0063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E2" w:rsidRDefault="00966DE2" w:rsidP="006342CB">
      <w:r>
        <w:separator/>
      </w:r>
    </w:p>
  </w:endnote>
  <w:endnote w:type="continuationSeparator" w:id="0">
    <w:p w:rsidR="00966DE2" w:rsidRDefault="00966DE2" w:rsidP="006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E2" w:rsidRDefault="00966DE2" w:rsidP="006342CB">
      <w:r>
        <w:separator/>
      </w:r>
    </w:p>
  </w:footnote>
  <w:footnote w:type="continuationSeparator" w:id="0">
    <w:p w:rsidR="00966DE2" w:rsidRDefault="00966DE2" w:rsidP="0063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CB"/>
    <w:rsid w:val="006342CB"/>
    <w:rsid w:val="00966DE2"/>
    <w:rsid w:val="00E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37EF2-61F0-46E6-895F-43E6291B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42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42C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6342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42CB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6342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42C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2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2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34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42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34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42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342CB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342C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6342CB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342C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2C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342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342CB"/>
    <w:pPr>
      <w:ind w:left="720"/>
      <w:contextualSpacing/>
    </w:pPr>
  </w:style>
  <w:style w:type="paragraph" w:customStyle="1" w:styleId="Text">
    <w:name w:val="Text"/>
    <w:basedOn w:val="Normln"/>
    <w:rsid w:val="006342CB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6342CB"/>
    <w:rPr>
      <w:rFonts w:ascii="Arial Narrow" w:hAnsi="Arial Narrow"/>
    </w:rPr>
  </w:style>
  <w:style w:type="paragraph" w:customStyle="1" w:styleId="Texttabulka">
    <w:name w:val="Text tabulka"/>
    <w:basedOn w:val="Nadpis4"/>
    <w:rsid w:val="006342CB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6342CB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1</cp:revision>
  <dcterms:created xsi:type="dcterms:W3CDTF">2018-05-21T10:44:00Z</dcterms:created>
  <dcterms:modified xsi:type="dcterms:W3CDTF">2018-05-21T10:48:00Z</dcterms:modified>
</cp:coreProperties>
</file>